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DA7F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3E2144C1" w14:textId="58030828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r w:rsidR="00215746">
        <w:rPr>
          <w:rFonts w:ascii="Times New Roman" w:hAnsi="Times New Roman" w:cs="Times New Roman"/>
          <w:sz w:val="24"/>
          <w:szCs w:val="24"/>
        </w:rPr>
        <w:t>справку об</w:t>
      </w:r>
      <w:r w:rsidR="00D77E0E">
        <w:rPr>
          <w:rFonts w:ascii="Times New Roman" w:hAnsi="Times New Roman" w:cs="Times New Roman"/>
          <w:sz w:val="24"/>
          <w:szCs w:val="24"/>
        </w:rPr>
        <w:t xml:space="preserve">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r w:rsidR="0055094A">
        <w:rPr>
          <w:rFonts w:ascii="Times New Roman" w:hAnsi="Times New Roman" w:cs="Times New Roman"/>
          <w:sz w:val="24"/>
          <w:szCs w:val="24"/>
        </w:rPr>
        <w:t>КОГБУЗ «Кировский областной наркологический диспансер»</w:t>
      </w:r>
      <w:r w:rsidR="00D77E0E">
        <w:rPr>
          <w:rFonts w:ascii="Times New Roman" w:hAnsi="Times New Roman" w:cs="Times New Roman"/>
          <w:sz w:val="24"/>
          <w:szCs w:val="24"/>
        </w:rPr>
        <w:t xml:space="preserve">. </w:t>
      </w:r>
      <w:r w:rsidR="00FF6E55">
        <w:rPr>
          <w:rFonts w:ascii="Times New Roman" w:hAnsi="Times New Roman" w:cs="Times New Roman"/>
          <w:sz w:val="24"/>
          <w:szCs w:val="24"/>
        </w:rPr>
        <w:t>( *- обязательно к заполнению)</w:t>
      </w:r>
    </w:p>
    <w:p w14:paraId="1D577B74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27D4BA" w14:textId="0ECAF17A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r w:rsidR="0055094A" w:rsidRPr="00926C23">
        <w:rPr>
          <w:rFonts w:ascii="Times New Roman" w:hAnsi="Times New Roman" w:cs="Times New Roman"/>
          <w:sz w:val="14"/>
          <w:szCs w:val="14"/>
        </w:rPr>
        <w:t>Имя, Отчество</w:t>
      </w:r>
    </w:p>
    <w:p w14:paraId="5318B744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14"/>
      </w:tblGrid>
      <w:tr w:rsidR="000F5ECE" w14:paraId="05DA140A" w14:textId="77777777" w:rsidTr="000F5ECE">
        <w:tc>
          <w:tcPr>
            <w:tcW w:w="1951" w:type="dxa"/>
          </w:tcPr>
          <w:p w14:paraId="763B816B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63E0DE47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44BC4619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75FF2F8D" w14:textId="77777777" w:rsidTr="008B6CFB">
        <w:trPr>
          <w:trHeight w:val="657"/>
        </w:trPr>
        <w:tc>
          <w:tcPr>
            <w:tcW w:w="1951" w:type="dxa"/>
          </w:tcPr>
          <w:p w14:paraId="1A3F66C7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0D569B0A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4E8691B1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0F5ECE" w14:paraId="64037F64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1B9022F2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3996A1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F88D05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EACC84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58D5578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A149D1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3DBFDB5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9A0EDF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6DD69F3B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DA78D99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FF0077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5B34C0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53B10C4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7D1A914E" w14:textId="77777777" w:rsidTr="00FF6E55">
        <w:trPr>
          <w:trHeight w:val="876"/>
        </w:trPr>
        <w:tc>
          <w:tcPr>
            <w:tcW w:w="1951" w:type="dxa"/>
          </w:tcPr>
          <w:p w14:paraId="59D03A45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4584142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68CC52CC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01914371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D4E5AC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4E7BC3FD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5603A18D" w14:textId="77777777" w:rsidTr="000F5ECE">
        <w:tc>
          <w:tcPr>
            <w:tcW w:w="1951" w:type="dxa"/>
          </w:tcPr>
          <w:p w14:paraId="7F4559B7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228FAF67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7D48C7E0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6C28C4D3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7313B495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14:paraId="59F86982" w14:textId="77777777" w:rsidTr="00125A05">
        <w:trPr>
          <w:trHeight w:val="480"/>
        </w:trPr>
        <w:tc>
          <w:tcPr>
            <w:tcW w:w="1951" w:type="dxa"/>
          </w:tcPr>
          <w:p w14:paraId="64598DF0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5AA729B8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E17EEE9" w14:textId="77777777" w:rsidTr="000F5ECE">
        <w:tc>
          <w:tcPr>
            <w:tcW w:w="1951" w:type="dxa"/>
          </w:tcPr>
          <w:p w14:paraId="29F48F1F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26236B82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02C80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14:paraId="625E3F57" w14:textId="77777777" w:rsidTr="007B6E09">
        <w:trPr>
          <w:trHeight w:val="470"/>
        </w:trPr>
        <w:tc>
          <w:tcPr>
            <w:tcW w:w="1951" w:type="dxa"/>
          </w:tcPr>
          <w:p w14:paraId="67353443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7F22E373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787CAF4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A014BD2" w14:textId="77777777" w:rsidTr="007B6E09">
        <w:trPr>
          <w:trHeight w:val="620"/>
        </w:trPr>
        <w:tc>
          <w:tcPr>
            <w:tcW w:w="1951" w:type="dxa"/>
          </w:tcPr>
          <w:p w14:paraId="54B0DE1F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20462C39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7B6E09" w14:paraId="5B7AE88A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3F1B3BD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2D32BE7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A48085F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875FAFB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2A3A2F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C07167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F56A3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FF950A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A97A369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664A22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DAC7B32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CFEF14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537D55F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4A9AB65F" w14:textId="77777777" w:rsidTr="007B6E09">
        <w:trPr>
          <w:trHeight w:val="620"/>
        </w:trPr>
        <w:tc>
          <w:tcPr>
            <w:tcW w:w="1951" w:type="dxa"/>
          </w:tcPr>
          <w:p w14:paraId="3EC67482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5E706210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186EDA8E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32BC9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2D73B2AF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5D491914" w14:textId="77777777" w:rsidTr="007B6E09">
        <w:trPr>
          <w:trHeight w:val="620"/>
        </w:trPr>
        <w:tc>
          <w:tcPr>
            <w:tcW w:w="1951" w:type="dxa"/>
          </w:tcPr>
          <w:p w14:paraId="2C532956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0D65A562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0F864B9D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2E0F838D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243696EF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14:paraId="2FFBEABD" w14:textId="77777777" w:rsidTr="00BD436E">
        <w:trPr>
          <w:trHeight w:val="620"/>
        </w:trPr>
        <w:tc>
          <w:tcPr>
            <w:tcW w:w="10365" w:type="dxa"/>
            <w:gridSpan w:val="2"/>
          </w:tcPr>
          <w:p w14:paraId="5853EE54" w14:textId="11D7667F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</w:t>
            </w:r>
            <w:r w:rsidR="004D73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bookmarkStart w:id="0" w:name="_GoBack"/>
            <w:bookmarkEnd w:id="0"/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26EAF318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1E7CACBF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0F7A66B1" w14:textId="77777777" w:rsidTr="00296139">
        <w:trPr>
          <w:trHeight w:val="620"/>
        </w:trPr>
        <w:tc>
          <w:tcPr>
            <w:tcW w:w="10365" w:type="dxa"/>
            <w:gridSpan w:val="2"/>
          </w:tcPr>
          <w:p w14:paraId="6E6915D8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26C0796C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507800B8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FEF143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B56774C" w14:textId="77777777" w:rsidTr="00331E0B">
        <w:trPr>
          <w:trHeight w:val="620"/>
        </w:trPr>
        <w:tc>
          <w:tcPr>
            <w:tcW w:w="10365" w:type="dxa"/>
            <w:gridSpan w:val="2"/>
          </w:tcPr>
          <w:p w14:paraId="65C2557D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68258E" w14:paraId="202BEDC4" w14:textId="77777777" w:rsidTr="00331E0B">
        <w:trPr>
          <w:trHeight w:val="620"/>
        </w:trPr>
        <w:tc>
          <w:tcPr>
            <w:tcW w:w="10365" w:type="dxa"/>
            <w:gridSpan w:val="2"/>
          </w:tcPr>
          <w:p w14:paraId="6F2B851C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39E6F97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504D400F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3E9F60B5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034DD0C1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5B4E3D26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CCE1F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CC5AA6" w14:textId="77777777"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14:paraId="59BE4E8C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316"/>
    <w:rsid w:val="000F5ECE"/>
    <w:rsid w:val="00125A05"/>
    <w:rsid w:val="00215746"/>
    <w:rsid w:val="00240867"/>
    <w:rsid w:val="002A2EA1"/>
    <w:rsid w:val="003064D9"/>
    <w:rsid w:val="00346F85"/>
    <w:rsid w:val="003F3AE5"/>
    <w:rsid w:val="00456316"/>
    <w:rsid w:val="004D73BE"/>
    <w:rsid w:val="0055094A"/>
    <w:rsid w:val="0068258E"/>
    <w:rsid w:val="007A333C"/>
    <w:rsid w:val="007B6E09"/>
    <w:rsid w:val="008B6CFB"/>
    <w:rsid w:val="00926C23"/>
    <w:rsid w:val="009B26E2"/>
    <w:rsid w:val="00CE1D22"/>
    <w:rsid w:val="00D77E0E"/>
    <w:rsid w:val="00E14AA5"/>
    <w:rsid w:val="00F214E6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641D"/>
  <w15:docId w15:val="{1B63D220-490B-481A-A284-74632855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A1"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Urist</cp:lastModifiedBy>
  <cp:revision>6</cp:revision>
  <cp:lastPrinted>2024-02-02T10:59:00Z</cp:lastPrinted>
  <dcterms:created xsi:type="dcterms:W3CDTF">2024-01-25T12:15:00Z</dcterms:created>
  <dcterms:modified xsi:type="dcterms:W3CDTF">2025-02-06T11:54:00Z</dcterms:modified>
</cp:coreProperties>
</file>